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ADBD" w14:textId="2BA0908D" w:rsidR="00EC0D48" w:rsidRDefault="00EC0D48" w:rsidP="00383381">
      <w:pPr>
        <w:jc w:val="center"/>
        <w:rPr>
          <w:b/>
          <w:bCs/>
        </w:rPr>
      </w:pPr>
      <w:r w:rsidRPr="003C498B">
        <w:rPr>
          <w:b/>
          <w:bCs/>
        </w:rPr>
        <w:t>REGLAMENT CAMINADA NIT DE LLUNA PLENA 202</w:t>
      </w:r>
      <w:r w:rsidR="0007469D">
        <w:rPr>
          <w:b/>
          <w:bCs/>
        </w:rPr>
        <w:t>4</w:t>
      </w:r>
    </w:p>
    <w:p w14:paraId="478CE130" w14:textId="77777777" w:rsidR="00383381" w:rsidRPr="00383381" w:rsidRDefault="00383381" w:rsidP="00383381">
      <w:pPr>
        <w:jc w:val="center"/>
        <w:rPr>
          <w:b/>
          <w:bCs/>
        </w:rPr>
      </w:pPr>
    </w:p>
    <w:p w14:paraId="2C0BB360" w14:textId="20203B01" w:rsidR="00EC0D48" w:rsidRDefault="00EC0D48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 w:rsidRPr="00DD02B3">
        <w:rPr>
          <w:lang w:val="ca-ES"/>
        </w:rPr>
        <w:t>La Societat Atlètica Corbera organitza</w:t>
      </w:r>
      <w:r w:rsidR="00E4621E">
        <w:rPr>
          <w:lang w:val="ca-ES"/>
        </w:rPr>
        <w:t xml:space="preserve"> el </w:t>
      </w:r>
      <w:r w:rsidR="0007469D">
        <w:rPr>
          <w:lang w:val="ca-ES"/>
        </w:rPr>
        <w:t>22 de juny de 2024</w:t>
      </w:r>
      <w:r w:rsidRPr="00DD02B3">
        <w:rPr>
          <w:lang w:val="ca-ES"/>
        </w:rPr>
        <w:t xml:space="preserve"> la Caminada Nit de la </w:t>
      </w:r>
      <w:r w:rsidR="002278F3" w:rsidRPr="00DD02B3">
        <w:rPr>
          <w:lang w:val="ca-ES"/>
        </w:rPr>
        <w:t>Lluna</w:t>
      </w:r>
      <w:r w:rsidRPr="00DD02B3">
        <w:rPr>
          <w:lang w:val="ca-ES"/>
        </w:rPr>
        <w:t xml:space="preserve"> Plena</w:t>
      </w:r>
      <w:r w:rsidR="002278F3">
        <w:rPr>
          <w:lang w:val="ca-ES"/>
        </w:rPr>
        <w:t>, una prova popular</w:t>
      </w:r>
      <w:r w:rsidRPr="00DD02B3">
        <w:rPr>
          <w:lang w:val="ca-ES"/>
        </w:rPr>
        <w:t>, amb sortida</w:t>
      </w:r>
      <w:r w:rsidR="00147C3B" w:rsidRPr="00DD02B3">
        <w:rPr>
          <w:lang w:val="ca-ES"/>
        </w:rPr>
        <w:t xml:space="preserve"> a les 21 hores a la</w:t>
      </w:r>
      <w:r w:rsidRPr="00DD02B3">
        <w:rPr>
          <w:lang w:val="ca-ES"/>
        </w:rPr>
        <w:t xml:space="preserve"> Plaça dels Països Catalans</w:t>
      </w:r>
      <w:r w:rsidR="00147C3B" w:rsidRPr="00DD02B3">
        <w:rPr>
          <w:lang w:val="ca-ES"/>
        </w:rPr>
        <w:t xml:space="preserve"> (davant del Poliesportiu) per caminar al voltant d</w:t>
      </w:r>
      <w:r w:rsidR="0007469D">
        <w:rPr>
          <w:lang w:val="ca-ES"/>
        </w:rPr>
        <w:t>e 10</w:t>
      </w:r>
      <w:r w:rsidR="00147C3B" w:rsidRPr="00DD02B3">
        <w:rPr>
          <w:lang w:val="ca-ES"/>
        </w:rPr>
        <w:t xml:space="preserve"> Km.  </w:t>
      </w:r>
      <w:r w:rsidRPr="00DD02B3">
        <w:rPr>
          <w:lang w:val="ca-ES"/>
        </w:rPr>
        <w:t xml:space="preserve">És un </w:t>
      </w:r>
      <w:r w:rsidR="00E4621E">
        <w:rPr>
          <w:lang w:val="ca-ES"/>
        </w:rPr>
        <w:t xml:space="preserve">recorregut </w:t>
      </w:r>
      <w:r w:rsidRPr="00DD02B3">
        <w:rPr>
          <w:lang w:val="ca-ES"/>
        </w:rPr>
        <w:t xml:space="preserve">circular </w:t>
      </w:r>
      <w:r w:rsidR="00147C3B" w:rsidRPr="00DD02B3">
        <w:rPr>
          <w:lang w:val="ca-ES"/>
        </w:rPr>
        <w:t xml:space="preserve">en bones condicions i </w:t>
      </w:r>
      <w:r w:rsidR="00E4621E">
        <w:rPr>
          <w:lang w:val="ca-ES"/>
        </w:rPr>
        <w:t>senyalitzat</w:t>
      </w:r>
      <w:r w:rsidR="0007469D">
        <w:rPr>
          <w:lang w:val="ca-ES"/>
        </w:rPr>
        <w:t>.</w:t>
      </w:r>
    </w:p>
    <w:p w14:paraId="48BED132" w14:textId="0F1649F2" w:rsidR="002278F3" w:rsidRPr="00DD02B3" w:rsidRDefault="002278F3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>
        <w:rPr>
          <w:lang w:val="ca-ES"/>
        </w:rPr>
        <w:t>La participació a la prova és voluntària, i sota la responsabilitat i propi risc de les persones participants. Aquests assumeixen que es troben en condicions físiques i mèdiques suficients per afrontar</w:t>
      </w:r>
      <w:r w:rsidR="0007469D">
        <w:rPr>
          <w:lang w:val="ca-ES"/>
        </w:rPr>
        <w:t>-la. És ob</w:t>
      </w:r>
      <w:r w:rsidR="00A07F2D">
        <w:rPr>
          <w:lang w:val="ca-ES"/>
        </w:rPr>
        <w:t>ligatori haver-se inscrit per realitzar</w:t>
      </w:r>
      <w:r w:rsidR="0007469D">
        <w:rPr>
          <w:lang w:val="ca-ES"/>
        </w:rPr>
        <w:t>-</w:t>
      </w:r>
      <w:r w:rsidR="00BA1DB2">
        <w:rPr>
          <w:lang w:val="ca-ES"/>
        </w:rPr>
        <w:t>l</w:t>
      </w:r>
      <w:r w:rsidR="0007469D">
        <w:rPr>
          <w:lang w:val="ca-ES"/>
        </w:rPr>
        <w:t>a</w:t>
      </w:r>
      <w:r w:rsidR="00F93D88">
        <w:rPr>
          <w:lang w:val="ca-ES"/>
        </w:rPr>
        <w:t>.</w:t>
      </w:r>
    </w:p>
    <w:p w14:paraId="3A132361" w14:textId="13176D31" w:rsidR="00147C3B" w:rsidRPr="00DD02B3" w:rsidRDefault="00884609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>
        <w:rPr>
          <w:lang w:val="ca-ES"/>
        </w:rPr>
        <w:t xml:space="preserve">La major part de la prova transcorre a la muntanya, per tant, cal extremar la precaució per evitar caigudes. Porteu </w:t>
      </w:r>
      <w:r w:rsidR="00147C3B" w:rsidRPr="00DD02B3">
        <w:rPr>
          <w:lang w:val="ca-ES"/>
        </w:rPr>
        <w:t>calçat</w:t>
      </w:r>
      <w:r w:rsidR="003F1059">
        <w:rPr>
          <w:lang w:val="ca-ES"/>
        </w:rPr>
        <w:t xml:space="preserve"> adequat per fer senderisme</w:t>
      </w:r>
      <w:r w:rsidR="00147C3B" w:rsidRPr="00DD02B3">
        <w:rPr>
          <w:lang w:val="ca-ES"/>
        </w:rPr>
        <w:t xml:space="preserve">. Recomanat </w:t>
      </w:r>
      <w:r w:rsidR="00BA1DB2">
        <w:rPr>
          <w:lang w:val="ca-ES"/>
        </w:rPr>
        <w:t>portar</w:t>
      </w:r>
      <w:r w:rsidR="0007469D">
        <w:rPr>
          <w:lang w:val="ca-ES"/>
        </w:rPr>
        <w:t xml:space="preserve"> </w:t>
      </w:r>
      <w:r w:rsidR="00147C3B" w:rsidRPr="00DD02B3">
        <w:rPr>
          <w:lang w:val="ca-ES"/>
        </w:rPr>
        <w:t xml:space="preserve"> bastó.</w:t>
      </w:r>
    </w:p>
    <w:p w14:paraId="0E80C87C" w14:textId="1991931F" w:rsidR="00147C3B" w:rsidRDefault="004C7941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>
        <w:rPr>
          <w:lang w:val="ca-ES"/>
        </w:rPr>
        <w:t xml:space="preserve">Les persones participants menors </w:t>
      </w:r>
      <w:r w:rsidR="00147C3B" w:rsidRPr="00DD02B3">
        <w:rPr>
          <w:lang w:val="ca-ES"/>
        </w:rPr>
        <w:t>d’edat han d’anar acompa</w:t>
      </w:r>
      <w:r w:rsidR="00DD02B3">
        <w:rPr>
          <w:lang w:val="ca-ES"/>
        </w:rPr>
        <w:t>n</w:t>
      </w:r>
      <w:r w:rsidR="00147C3B" w:rsidRPr="00DD02B3">
        <w:rPr>
          <w:lang w:val="ca-ES"/>
        </w:rPr>
        <w:t>ya</w:t>
      </w:r>
      <w:r>
        <w:rPr>
          <w:lang w:val="ca-ES"/>
        </w:rPr>
        <w:t xml:space="preserve">des </w:t>
      </w:r>
      <w:r w:rsidR="00147C3B" w:rsidRPr="00DD02B3">
        <w:rPr>
          <w:lang w:val="ca-ES"/>
        </w:rPr>
        <w:t>per un</w:t>
      </w:r>
      <w:r>
        <w:rPr>
          <w:lang w:val="ca-ES"/>
        </w:rPr>
        <w:t>a persona adulta que se’n responsabilitzi.</w:t>
      </w:r>
    </w:p>
    <w:p w14:paraId="127E572F" w14:textId="65146C6F" w:rsidR="00A07F2D" w:rsidRPr="00A07F2D" w:rsidRDefault="00DD02B3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 w:rsidRPr="00A07F2D">
        <w:rPr>
          <w:lang w:val="ca-ES"/>
        </w:rPr>
        <w:t>Els drets d’inscripció inclouen avituallaments en el recorregut, entrepà</w:t>
      </w:r>
      <w:r w:rsidR="003C498B">
        <w:rPr>
          <w:lang w:val="ca-ES"/>
        </w:rPr>
        <w:t xml:space="preserve"> </w:t>
      </w:r>
      <w:r w:rsidRPr="00A07F2D">
        <w:rPr>
          <w:lang w:val="ca-ES"/>
        </w:rPr>
        <w:t xml:space="preserve"> i una beguda pel sopar, record de la caminada i una assegurança d’accidents vàlida exclusivament per aquesta activitat.</w:t>
      </w:r>
    </w:p>
    <w:p w14:paraId="36FD3686" w14:textId="5B90C13A" w:rsidR="000E36F8" w:rsidRPr="004C7941" w:rsidRDefault="004C7941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 w:rsidRPr="004C7941">
        <w:rPr>
          <w:lang w:val="ca-ES"/>
        </w:rPr>
        <w:t>Les persones</w:t>
      </w:r>
      <w:r w:rsidR="000E36F8" w:rsidRPr="004C7941">
        <w:rPr>
          <w:lang w:val="ca-ES"/>
        </w:rPr>
        <w:t xml:space="preserve"> participants ha</w:t>
      </w:r>
      <w:r w:rsidRPr="004C7941">
        <w:rPr>
          <w:lang w:val="ca-ES"/>
        </w:rPr>
        <w:t>n</w:t>
      </w:r>
      <w:r w:rsidR="000E36F8" w:rsidRPr="004C7941">
        <w:rPr>
          <w:lang w:val="ca-ES"/>
        </w:rPr>
        <w:t xml:space="preserve"> de</w:t>
      </w:r>
      <w:r w:rsidRPr="004C7941">
        <w:rPr>
          <w:lang w:val="ca-ES"/>
        </w:rPr>
        <w:t xml:space="preserve"> ser respectuoses i cíviques amb el medi ambient. Recolliu i emporteu-vos les deixalles i respecteu l’entorn per on passeu. </w:t>
      </w:r>
      <w:r>
        <w:rPr>
          <w:lang w:val="ca-ES"/>
        </w:rPr>
        <w:t>A tots els avituallaments</w:t>
      </w:r>
      <w:r w:rsidR="000E36F8" w:rsidRPr="004C7941">
        <w:rPr>
          <w:lang w:val="ca-ES"/>
        </w:rPr>
        <w:t xml:space="preserve"> hi haurà lloc per dipositar-hi deixalles</w:t>
      </w:r>
      <w:r w:rsidR="00E4621E">
        <w:rPr>
          <w:lang w:val="ca-ES"/>
        </w:rPr>
        <w:t>.</w:t>
      </w:r>
    </w:p>
    <w:p w14:paraId="2B526B18" w14:textId="0875E354" w:rsidR="005C59C2" w:rsidRDefault="005C59C2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>
        <w:rPr>
          <w:lang w:val="ca-ES"/>
        </w:rPr>
        <w:t xml:space="preserve">Es demana que els participants vagin sense animals de companyia. En tot cas l’organització no </w:t>
      </w:r>
      <w:r w:rsidR="00884609">
        <w:rPr>
          <w:lang w:val="ca-ES"/>
        </w:rPr>
        <w:t>se’n fa</w:t>
      </w:r>
      <w:r>
        <w:rPr>
          <w:lang w:val="ca-ES"/>
        </w:rPr>
        <w:t xml:space="preserve"> responsable</w:t>
      </w:r>
      <w:r w:rsidR="00884609">
        <w:rPr>
          <w:lang w:val="ca-ES"/>
        </w:rPr>
        <w:t>. És</w:t>
      </w:r>
      <w:r>
        <w:rPr>
          <w:lang w:val="ca-ES"/>
        </w:rPr>
        <w:t xml:space="preserve"> responsabilitat dels propietaris </w:t>
      </w:r>
      <w:r w:rsidR="00884609">
        <w:rPr>
          <w:lang w:val="ca-ES"/>
        </w:rPr>
        <w:t xml:space="preserve">que l’animal vagi lligat i en el cas de rassa potencialment perillosa, amb </w:t>
      </w:r>
      <w:r>
        <w:rPr>
          <w:lang w:val="ca-ES"/>
        </w:rPr>
        <w:t>morrió.</w:t>
      </w:r>
    </w:p>
    <w:p w14:paraId="66406706" w14:textId="77777777" w:rsidR="00BA1DB2" w:rsidRDefault="00A07F2D" w:rsidP="00BA1DB2">
      <w:pPr>
        <w:pStyle w:val="Prrafodelista"/>
        <w:numPr>
          <w:ilvl w:val="0"/>
          <w:numId w:val="2"/>
        </w:numPr>
        <w:jc w:val="both"/>
        <w:rPr>
          <w:lang w:val="ca-ES"/>
        </w:rPr>
      </w:pPr>
      <w:r>
        <w:rPr>
          <w:lang w:val="ca-ES"/>
        </w:rPr>
        <w:t>Incidències durant la prova</w:t>
      </w:r>
      <w:r w:rsidR="00342DDF">
        <w:rPr>
          <w:lang w:val="ca-ES"/>
        </w:rPr>
        <w:t>:</w:t>
      </w:r>
    </w:p>
    <w:p w14:paraId="172D0639" w14:textId="27842C5A" w:rsidR="00A07F2D" w:rsidRPr="00BA1DB2" w:rsidRDefault="00BA1DB2" w:rsidP="00BA1DB2">
      <w:pPr>
        <w:pStyle w:val="Prrafodelista"/>
        <w:jc w:val="both"/>
        <w:rPr>
          <w:lang w:val="ca-ES"/>
        </w:rPr>
      </w:pPr>
      <w:r>
        <w:rPr>
          <w:lang w:val="ca-ES"/>
        </w:rPr>
        <w:t xml:space="preserve">- </w:t>
      </w:r>
      <w:r w:rsidR="00A07F2D" w:rsidRPr="00BA1DB2">
        <w:rPr>
          <w:lang w:val="ca-ES"/>
        </w:rPr>
        <w:t>Si patiu un accident o trobeu alguna persona participant accidentada notifiqueu-ho al control més proper o truqueu al telèfon d’emergència de la prov</w:t>
      </w:r>
      <w:r w:rsidR="00F93D88" w:rsidRPr="00BA1DB2">
        <w:rPr>
          <w:lang w:val="ca-ES"/>
        </w:rPr>
        <w:t>a que es facilitarà amb el dorsal</w:t>
      </w:r>
      <w:r w:rsidR="00D41180" w:rsidRPr="00BA1DB2">
        <w:rPr>
          <w:lang w:val="ca-ES"/>
        </w:rPr>
        <w:t>.</w:t>
      </w:r>
      <w:r w:rsidR="00A07F2D" w:rsidRPr="00BA1DB2">
        <w:rPr>
          <w:lang w:val="ca-ES"/>
        </w:rPr>
        <w:t xml:space="preserve">  Cas que es produeixi un accident cal que en quedi constància</w:t>
      </w:r>
      <w:r w:rsidR="00CD084E" w:rsidRPr="00BA1DB2">
        <w:rPr>
          <w:lang w:val="ca-ES"/>
        </w:rPr>
        <w:t xml:space="preserve"> durant la prova</w:t>
      </w:r>
      <w:r w:rsidR="00A07F2D" w:rsidRPr="00BA1DB2">
        <w:rPr>
          <w:lang w:val="ca-ES"/>
        </w:rPr>
        <w:t xml:space="preserve"> fent servir els documents que estaran a</w:t>
      </w:r>
      <w:r w:rsidR="00D41180" w:rsidRPr="00BA1DB2">
        <w:rPr>
          <w:lang w:val="ca-ES"/>
        </w:rPr>
        <w:t>l servei d</w:t>
      </w:r>
      <w:r w:rsidR="00570F7F" w:rsidRPr="00BA1DB2">
        <w:rPr>
          <w:lang w:val="ca-ES"/>
        </w:rPr>
        <w:t>’</w:t>
      </w:r>
      <w:r w:rsidR="00D41180" w:rsidRPr="00BA1DB2">
        <w:rPr>
          <w:lang w:val="ca-ES"/>
        </w:rPr>
        <w:t>ambulància.</w:t>
      </w:r>
    </w:p>
    <w:p w14:paraId="75E2BD77" w14:textId="66B20293" w:rsidR="00CD084E" w:rsidRDefault="00CD084E" w:rsidP="003C498B">
      <w:pPr>
        <w:pStyle w:val="Prrafodelista"/>
        <w:jc w:val="both"/>
        <w:rPr>
          <w:lang w:val="ca-ES"/>
        </w:rPr>
      </w:pPr>
      <w:r>
        <w:rPr>
          <w:lang w:val="ca-ES"/>
        </w:rPr>
        <w:t>-</w:t>
      </w:r>
      <w:r w:rsidR="00BA1DB2">
        <w:rPr>
          <w:lang w:val="ca-ES"/>
        </w:rPr>
        <w:t xml:space="preserve"> L</w:t>
      </w:r>
      <w:r>
        <w:rPr>
          <w:lang w:val="ca-ES"/>
        </w:rPr>
        <w:t>’organització no es responsabilitza de les persones participants que segueixin la ruta per voluntat pròpia</w:t>
      </w:r>
      <w:r w:rsidR="00BA1DB2">
        <w:rPr>
          <w:lang w:val="ca-ES"/>
        </w:rPr>
        <w:t xml:space="preserve"> sense haver formalitzat la inscripció </w:t>
      </w:r>
      <w:r w:rsidR="009102F5">
        <w:rPr>
          <w:lang w:val="ca-ES"/>
        </w:rPr>
        <w:t xml:space="preserve">ni, per tant, </w:t>
      </w:r>
      <w:r w:rsidR="00BA1DB2">
        <w:rPr>
          <w:lang w:val="ca-ES"/>
        </w:rPr>
        <w:t>la corresponent assegurança d’accidents que cobreix aquesta inscripció.</w:t>
      </w:r>
    </w:p>
    <w:p w14:paraId="541CB79B" w14:textId="1E8D9F40" w:rsidR="00342DDF" w:rsidRPr="00342DDF" w:rsidRDefault="00CD084E" w:rsidP="003C498B">
      <w:pPr>
        <w:pStyle w:val="Prrafodelista"/>
        <w:jc w:val="both"/>
        <w:rPr>
          <w:lang w:val="ca-ES"/>
        </w:rPr>
      </w:pPr>
      <w:r>
        <w:rPr>
          <w:lang w:val="ca-ES"/>
        </w:rPr>
        <w:t>-  En cas de mal temps o causes majors, l’organització decidirà moments abans de l’hora de la sortida si suspèn la prova. En cas de suspensió</w:t>
      </w:r>
      <w:r w:rsidR="00570F7F">
        <w:rPr>
          <w:lang w:val="ca-ES"/>
        </w:rPr>
        <w:t xml:space="preserve"> </w:t>
      </w:r>
      <w:r>
        <w:rPr>
          <w:lang w:val="ca-ES"/>
        </w:rPr>
        <w:t>no es retornaran els diners de la inscripció</w:t>
      </w:r>
      <w:r w:rsidR="00245581">
        <w:rPr>
          <w:lang w:val="ca-ES"/>
        </w:rPr>
        <w:t xml:space="preserve">. No obstant, es podrà lliurar l’entrepà i l’obsequi a totes les persones participants inscrites </w:t>
      </w:r>
      <w:r w:rsidR="00570F7F">
        <w:rPr>
          <w:lang w:val="ca-ES"/>
        </w:rPr>
        <w:t xml:space="preserve">a la sortida </w:t>
      </w:r>
      <w:r w:rsidR="00245581">
        <w:rPr>
          <w:lang w:val="ca-ES"/>
        </w:rPr>
        <w:t xml:space="preserve">o bé </w:t>
      </w:r>
      <w:r w:rsidR="00D41180">
        <w:rPr>
          <w:lang w:val="ca-ES"/>
        </w:rPr>
        <w:t>s’informarà</w:t>
      </w:r>
      <w:r w:rsidR="00245581">
        <w:rPr>
          <w:lang w:val="ca-ES"/>
        </w:rPr>
        <w:t xml:space="preserve"> quan i on es podrà passar a recollir l’obsequi.</w:t>
      </w:r>
    </w:p>
    <w:p w14:paraId="0706BF8B" w14:textId="37C954C6" w:rsidR="00342DDF" w:rsidRDefault="00342DDF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>
        <w:rPr>
          <w:lang w:val="ca-ES"/>
        </w:rPr>
        <w:t>Protecció de dades</w:t>
      </w:r>
      <w:r w:rsidR="00D02720">
        <w:rPr>
          <w:lang w:val="ca-ES"/>
        </w:rPr>
        <w:t xml:space="preserve"> personals</w:t>
      </w:r>
      <w:r>
        <w:rPr>
          <w:lang w:val="ca-ES"/>
        </w:rPr>
        <w:t>:</w:t>
      </w:r>
    </w:p>
    <w:p w14:paraId="6C254FCA" w14:textId="08B53DD9" w:rsidR="00586715" w:rsidRDefault="00342DDF" w:rsidP="003C498B">
      <w:pPr>
        <w:pStyle w:val="Prrafodelista"/>
        <w:jc w:val="both"/>
        <w:rPr>
          <w:lang w:val="ca-ES"/>
        </w:rPr>
      </w:pPr>
      <w:r>
        <w:rPr>
          <w:lang w:val="ca-ES"/>
        </w:rPr>
        <w:t xml:space="preserve">Amb el pagament de la inscripció </w:t>
      </w:r>
      <w:r w:rsidR="00D41180">
        <w:rPr>
          <w:lang w:val="ca-ES"/>
        </w:rPr>
        <w:t>el participant accepta</w:t>
      </w:r>
      <w:r>
        <w:rPr>
          <w:lang w:val="ca-ES"/>
        </w:rPr>
        <w:t xml:space="preserve"> complir amb el reglament i don</w:t>
      </w:r>
      <w:r w:rsidR="00570F7F">
        <w:rPr>
          <w:lang w:val="ca-ES"/>
        </w:rPr>
        <w:t>a</w:t>
      </w:r>
      <w:r>
        <w:rPr>
          <w:lang w:val="ca-ES"/>
        </w:rPr>
        <w:t xml:space="preserve"> el</w:t>
      </w:r>
      <w:r w:rsidR="00570F7F">
        <w:rPr>
          <w:lang w:val="ca-ES"/>
        </w:rPr>
        <w:t xml:space="preserve"> </w:t>
      </w:r>
      <w:r>
        <w:rPr>
          <w:lang w:val="ca-ES"/>
        </w:rPr>
        <w:t xml:space="preserve">consentiment al tractament d’aquestes dades </w:t>
      </w:r>
      <w:r w:rsidR="00D02720">
        <w:rPr>
          <w:lang w:val="ca-ES"/>
        </w:rPr>
        <w:t>exclusivament per a les finalitats exposades i la cessió dels drets d’imatge com a participant a l’activitat Caminada de la Lluna Plena 202</w:t>
      </w:r>
      <w:r w:rsidR="009102F5">
        <w:rPr>
          <w:lang w:val="ca-ES"/>
        </w:rPr>
        <w:t>4</w:t>
      </w:r>
      <w:r w:rsidR="00D02720">
        <w:rPr>
          <w:lang w:val="ca-ES"/>
        </w:rPr>
        <w:t>. Les dades</w:t>
      </w:r>
      <w:r w:rsidR="009102F5">
        <w:rPr>
          <w:lang w:val="ca-ES"/>
        </w:rPr>
        <w:t xml:space="preserve"> de les inscripcions</w:t>
      </w:r>
      <w:r w:rsidR="00D02720">
        <w:rPr>
          <w:lang w:val="ca-ES"/>
        </w:rPr>
        <w:t xml:space="preserve"> </w:t>
      </w:r>
      <w:r w:rsidR="00586715">
        <w:rPr>
          <w:lang w:val="ca-ES"/>
        </w:rPr>
        <w:t xml:space="preserve"> no passaran a formar part de cap arxiu i seran eliminades una vegada finalitzada l’activitat</w:t>
      </w:r>
      <w:r w:rsidR="00D41180">
        <w:rPr>
          <w:lang w:val="ca-ES"/>
        </w:rPr>
        <w:t xml:space="preserve">. </w:t>
      </w:r>
    </w:p>
    <w:p w14:paraId="487AD647" w14:textId="2D2AAB31" w:rsidR="00586715" w:rsidRPr="00570F7F" w:rsidRDefault="00D41180" w:rsidP="00570F7F">
      <w:pPr>
        <w:pStyle w:val="Prrafodelista"/>
        <w:jc w:val="both"/>
        <w:rPr>
          <w:lang w:val="ca-ES"/>
        </w:rPr>
      </w:pPr>
      <w:r>
        <w:rPr>
          <w:lang w:val="ca-ES"/>
        </w:rPr>
        <w:t xml:space="preserve">Amb el pagament de la inscripció </w:t>
      </w:r>
      <w:r w:rsidR="00F93D88">
        <w:rPr>
          <w:lang w:val="ca-ES"/>
        </w:rPr>
        <w:t xml:space="preserve">la persona </w:t>
      </w:r>
      <w:r w:rsidR="00570F7F">
        <w:rPr>
          <w:lang w:val="ca-ES"/>
        </w:rPr>
        <w:t>dona</w:t>
      </w:r>
      <w:r>
        <w:rPr>
          <w:lang w:val="ca-ES"/>
        </w:rPr>
        <w:t xml:space="preserve"> el consentiment a la cessió dels drets d’imatge com a participant a l’activitat per poder publicar fotografies</w:t>
      </w:r>
      <w:r w:rsidR="00570F7F">
        <w:rPr>
          <w:lang w:val="ca-ES"/>
        </w:rPr>
        <w:t>.</w:t>
      </w:r>
    </w:p>
    <w:p w14:paraId="6D01F7E8" w14:textId="4B503965" w:rsidR="008E519D" w:rsidRPr="009841E9" w:rsidRDefault="00586715" w:rsidP="003C498B">
      <w:pPr>
        <w:pStyle w:val="Prrafodelista"/>
        <w:numPr>
          <w:ilvl w:val="0"/>
          <w:numId w:val="2"/>
        </w:numPr>
        <w:jc w:val="both"/>
        <w:rPr>
          <w:lang w:val="ca-ES"/>
        </w:rPr>
      </w:pPr>
      <w:r w:rsidRPr="009841E9">
        <w:rPr>
          <w:lang w:val="ca-ES"/>
        </w:rPr>
        <w:t xml:space="preserve">L’organització es reserva el dret de resoldre qualsevol </w:t>
      </w:r>
      <w:r w:rsidR="00383381" w:rsidRPr="009841E9">
        <w:rPr>
          <w:lang w:val="ca-ES"/>
        </w:rPr>
        <w:t xml:space="preserve">incident que es produeixi durant el transcurs de la prova i qualsevol cas </w:t>
      </w:r>
      <w:r w:rsidRPr="009841E9">
        <w:rPr>
          <w:lang w:val="ca-ES"/>
        </w:rPr>
        <w:t>no previst en aque</w:t>
      </w:r>
      <w:r w:rsidR="00570F7F" w:rsidRPr="009841E9">
        <w:rPr>
          <w:lang w:val="ca-ES"/>
        </w:rPr>
        <w:t xml:space="preserve">st reglament. </w:t>
      </w:r>
      <w:r w:rsidR="005C59C2" w:rsidRPr="009841E9">
        <w:rPr>
          <w:lang w:val="ca-ES"/>
        </w:rPr>
        <w:t>La inscripció a la caminada implica l’acceptació total d’aquest reglament.</w:t>
      </w:r>
    </w:p>
    <w:sectPr w:rsidR="008E519D" w:rsidRPr="009841E9" w:rsidSect="00093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FCA"/>
    <w:multiLevelType w:val="hybridMultilevel"/>
    <w:tmpl w:val="3402B946"/>
    <w:lvl w:ilvl="0" w:tplc="FDB2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6BAD"/>
    <w:multiLevelType w:val="hybridMultilevel"/>
    <w:tmpl w:val="9E7EF3E2"/>
    <w:lvl w:ilvl="0" w:tplc="2E2E23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357D3"/>
    <w:multiLevelType w:val="hybridMultilevel"/>
    <w:tmpl w:val="0B040870"/>
    <w:lvl w:ilvl="0" w:tplc="1904FE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906">
    <w:abstractNumId w:val="0"/>
  </w:num>
  <w:num w:numId="2" w16cid:durableId="118182932">
    <w:abstractNumId w:val="2"/>
  </w:num>
  <w:num w:numId="3" w16cid:durableId="190409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48"/>
    <w:rsid w:val="0007469D"/>
    <w:rsid w:val="00093A7C"/>
    <w:rsid w:val="000E36F8"/>
    <w:rsid w:val="00147C3B"/>
    <w:rsid w:val="002278F3"/>
    <w:rsid w:val="00245581"/>
    <w:rsid w:val="00304797"/>
    <w:rsid w:val="00342DDF"/>
    <w:rsid w:val="00383381"/>
    <w:rsid w:val="003B7DCE"/>
    <w:rsid w:val="003C498B"/>
    <w:rsid w:val="003E674B"/>
    <w:rsid w:val="003F1059"/>
    <w:rsid w:val="004C7941"/>
    <w:rsid w:val="00570F7F"/>
    <w:rsid w:val="00586715"/>
    <w:rsid w:val="005C59C2"/>
    <w:rsid w:val="00884609"/>
    <w:rsid w:val="008B0EE0"/>
    <w:rsid w:val="008E519D"/>
    <w:rsid w:val="009102F5"/>
    <w:rsid w:val="0091698E"/>
    <w:rsid w:val="009841E9"/>
    <w:rsid w:val="00A07F2D"/>
    <w:rsid w:val="00BA1DB2"/>
    <w:rsid w:val="00C9596E"/>
    <w:rsid w:val="00CD084E"/>
    <w:rsid w:val="00D02720"/>
    <w:rsid w:val="00D41180"/>
    <w:rsid w:val="00DD02B3"/>
    <w:rsid w:val="00E4621E"/>
    <w:rsid w:val="00EC0D48"/>
    <w:rsid w:val="00F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672E"/>
  <w15:chartTrackingRefBased/>
  <w15:docId w15:val="{A12D699D-0686-43DA-9484-2E98DC0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Bosch Aregall</dc:creator>
  <cp:keywords/>
  <dc:description/>
  <cp:lastModifiedBy>Roser Bosch Aregall</cp:lastModifiedBy>
  <cp:revision>2</cp:revision>
  <dcterms:created xsi:type="dcterms:W3CDTF">2024-05-26T18:18:00Z</dcterms:created>
  <dcterms:modified xsi:type="dcterms:W3CDTF">2024-05-26T18:18:00Z</dcterms:modified>
</cp:coreProperties>
</file>